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4" w:rsidRPr="00A86E24" w:rsidRDefault="00A86E24" w:rsidP="00A86E24">
      <w:pPr>
        <w:tabs>
          <w:tab w:val="left" w:pos="5685"/>
        </w:tabs>
        <w:jc w:val="both"/>
        <w:rPr>
          <w:rFonts w:ascii="Calibri" w:eastAsia="Times New Roman" w:hAnsi="Calibri" w:cs="Arial"/>
          <w:b/>
          <w:bCs/>
          <w:u w:val="single"/>
        </w:rPr>
      </w:pPr>
    </w:p>
    <w:p w:rsidR="00A86E24" w:rsidRPr="00A86E24" w:rsidRDefault="004100EA" w:rsidP="00A86E24">
      <w:pPr>
        <w:tabs>
          <w:tab w:val="left" w:pos="5685"/>
        </w:tabs>
        <w:jc w:val="both"/>
        <w:rPr>
          <w:rFonts w:ascii="Calibri" w:eastAsia="Times New Roman" w:hAnsi="Calibri" w:cs="Arial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7" o:spid="_x0000_s1028" type="#_x0000_t202" style="position:absolute;left:0;text-align:left;margin-left:363.75pt;margin-top:6.5pt;width:158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" stroked="f">
            <v:textbox style="mso-next-textbox:#Zone de texte 97">
              <w:txbxContent>
                <w:p w:rsidR="00A86E24" w:rsidRPr="00A86E24" w:rsidRDefault="00A86E24" w:rsidP="00A86E2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A86E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مديرية التكوين في الدكتوراه و البحث العلمي و التطوير التكنولوجي و </w:t>
                  </w:r>
                  <w:proofErr w:type="spellStart"/>
                  <w:r w:rsidRPr="00A86E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الإبتكار</w:t>
                  </w:r>
                  <w:proofErr w:type="spellEnd"/>
                  <w:r w:rsidRPr="00A86E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و ترقية </w:t>
                  </w:r>
                  <w:proofErr w:type="spellStart"/>
                  <w:r w:rsidRPr="00A86E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المقاولاتية</w:t>
                  </w:r>
                  <w:proofErr w:type="spellEnd"/>
                  <w:r w:rsidRPr="00A86E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A86E24" w:rsidRPr="00D15E28" w:rsidRDefault="00A86E24" w:rsidP="00A86E24">
                  <w:pPr>
                    <w:contextualSpacing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86E24" w:rsidRDefault="00A86E24" w:rsidP="00A86E24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98" o:spid="_x0000_s1027" type="#_x0000_t202" style="position:absolute;left:0;text-align:left;margin-left:-12pt;margin-top:1.25pt;width:225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" stroked="f">
            <v:textbox>
              <w:txbxContent>
                <w:p w:rsidR="00A86E24" w:rsidRPr="00A86E24" w:rsidRDefault="00A86E24" w:rsidP="00A86E2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86E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Direction de la Formation Doctorale et de la Recherche Scientifique et du Développement Technologique, de l’Innovation et de la Promotion                                                                 de l’Entreprenariat</w:t>
                  </w:r>
                </w:p>
                <w:p w:rsidR="00A86E24" w:rsidRDefault="00A86E24" w:rsidP="00A86E24"/>
              </w:txbxContent>
            </v:textbox>
          </v:shape>
        </w:pict>
      </w:r>
      <w:r>
        <w:rPr>
          <w:noProof/>
        </w:rPr>
        <w:pict>
          <v:shape id="Zone de texte 11" o:spid="_x0000_s1026" type="#_x0000_t202" style="position:absolute;left:0;text-align:left;margin-left:391.5pt;margin-top:13.25pt;width:13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" stroked="f">
            <v:textbox>
              <w:txbxContent>
                <w:p w:rsidR="00A86E24" w:rsidRDefault="00A86E24" w:rsidP="00A86E24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A86E24" w:rsidRPr="00A86E24" w:rsidRDefault="00A86E24" w:rsidP="00A86E24">
      <w:pPr>
        <w:tabs>
          <w:tab w:val="left" w:pos="4650"/>
        </w:tabs>
        <w:spacing w:line="80" w:lineRule="atLeast"/>
        <w:ind w:firstLine="708"/>
        <w:jc w:val="both"/>
        <w:rPr>
          <w:rFonts w:ascii="Calibri" w:eastAsia="Times New Roman" w:hAnsi="Calibri" w:cs="Arial"/>
          <w:b/>
          <w:bCs/>
          <w:u w:val="single"/>
          <w:rtl/>
        </w:rPr>
      </w:pPr>
      <w:r w:rsidRPr="00A86E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A86E24" w:rsidRPr="00A86E24" w:rsidRDefault="00A86E24" w:rsidP="00A86E24">
      <w:pPr>
        <w:tabs>
          <w:tab w:val="left" w:pos="5685"/>
        </w:tabs>
        <w:jc w:val="both"/>
        <w:rPr>
          <w:rFonts w:ascii="Calibri" w:eastAsia="Times New Roman" w:hAnsi="Calibri" w:cs="Arial"/>
          <w:b/>
          <w:bCs/>
          <w:u w:val="single"/>
        </w:rPr>
      </w:pPr>
    </w:p>
    <w:p w:rsidR="00A86E24" w:rsidRPr="00A86E24" w:rsidRDefault="00A86E24" w:rsidP="00A86E24">
      <w:pPr>
        <w:tabs>
          <w:tab w:val="left" w:pos="5685"/>
        </w:tabs>
        <w:jc w:val="both"/>
        <w:rPr>
          <w:rFonts w:ascii="Calibri" w:eastAsia="Times New Roman" w:hAnsi="Calibri" w:cs="Arial"/>
          <w:u w:val="single"/>
        </w:rPr>
      </w:pPr>
    </w:p>
    <w:p w:rsidR="00A86E24" w:rsidRPr="00A86E24" w:rsidRDefault="00A86E24" w:rsidP="00A86E24">
      <w:pPr>
        <w:tabs>
          <w:tab w:val="left" w:pos="5685"/>
        </w:tabs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6E2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B264B" w:rsidRPr="00A86E24" w:rsidRDefault="001027B1" w:rsidP="00A86E24">
      <w:pPr>
        <w:tabs>
          <w:tab w:val="left" w:pos="5685"/>
        </w:tabs>
        <w:jc w:val="both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bookmarkStart w:id="0" w:name="_GoBack"/>
      <w:bookmarkEnd w:id="0"/>
      <w:r w:rsidR="00A86E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4411A" w:rsidRP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B264B">
        <w:rPr>
          <w:rFonts w:asciiTheme="majorBidi" w:hAnsiTheme="majorBidi" w:cstheme="majorBidi"/>
          <w:b/>
          <w:bCs/>
          <w:sz w:val="40"/>
          <w:szCs w:val="40"/>
          <w:u w:val="single"/>
        </w:rPr>
        <w:t>Quitus du Président du jury de soutenance</w:t>
      </w:r>
    </w:p>
    <w:p w:rsid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9616FD" w:rsidRPr="00DB264B" w:rsidRDefault="009616FD" w:rsidP="009616FD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Je soussigné (e) 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9616FD" w:rsidRPr="00DB264B" w:rsidRDefault="009616FD" w:rsidP="009616FD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Président (e)</w:t>
      </w:r>
      <w:r w:rsidRPr="00DB264B">
        <w:rPr>
          <w:rFonts w:asciiTheme="majorBidi" w:hAnsiTheme="majorBidi" w:cstheme="majorBidi"/>
          <w:sz w:val="32"/>
          <w:szCs w:val="32"/>
        </w:rPr>
        <w:t xml:space="preserve"> du jury de soutenance d</w:t>
      </w:r>
      <w:r>
        <w:rPr>
          <w:rFonts w:asciiTheme="majorBidi" w:hAnsiTheme="majorBidi" w:cstheme="majorBidi"/>
          <w:sz w:val="32"/>
          <w:szCs w:val="32"/>
        </w:rPr>
        <w:t xml:space="preserve">e la thèse de doctorat de </w:t>
      </w:r>
      <w:proofErr w:type="gramStart"/>
      <w:r w:rsidRPr="00DB264B">
        <w:rPr>
          <w:rFonts w:asciiTheme="majorBidi" w:hAnsiTheme="majorBidi" w:cstheme="majorBidi"/>
          <w:sz w:val="32"/>
          <w:szCs w:val="32"/>
        </w:rPr>
        <w:t>……………………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DB264B">
        <w:rPr>
          <w:rFonts w:asciiTheme="majorBidi" w:hAnsiTheme="majorBidi" w:cstheme="majorBidi"/>
          <w:sz w:val="32"/>
          <w:szCs w:val="32"/>
        </w:rPr>
        <w:t>….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autorise sur la base des quitus du directeur de thèse et des examinateurs </w:t>
      </w:r>
      <w:r w:rsidRPr="00DB264B">
        <w:rPr>
          <w:rFonts w:asciiTheme="majorBidi" w:hAnsiTheme="majorBidi" w:cstheme="majorBidi"/>
          <w:sz w:val="32"/>
          <w:szCs w:val="32"/>
        </w:rPr>
        <w:t xml:space="preserve">à déposer son </w:t>
      </w:r>
      <w:r>
        <w:rPr>
          <w:rFonts w:asciiTheme="majorBidi" w:hAnsiTheme="majorBidi" w:cstheme="majorBidi"/>
          <w:sz w:val="32"/>
          <w:szCs w:val="32"/>
        </w:rPr>
        <w:t xml:space="preserve">manuscrit </w:t>
      </w:r>
      <w:r w:rsidRPr="00DB264B">
        <w:rPr>
          <w:rFonts w:asciiTheme="majorBidi" w:hAnsiTheme="majorBidi" w:cstheme="majorBidi"/>
          <w:sz w:val="32"/>
          <w:szCs w:val="32"/>
        </w:rPr>
        <w:t>à la bibliothèque</w:t>
      </w:r>
    </w:p>
    <w:p w:rsidR="00D4411A" w:rsidRPr="00DB264B" w:rsidRDefault="00D4411A" w:rsidP="00D4411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4411A" w:rsidRDefault="00DB264B" w:rsidP="00440E7A">
      <w:pPr>
        <w:tabs>
          <w:tab w:val="left" w:pos="550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Date et Signature</w:t>
      </w:r>
    </w:p>
    <w:sectPr w:rsidR="00D4411A" w:rsidSect="00D4411A">
      <w:headerReference w:type="default" r:id="rId7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EA" w:rsidRDefault="004100EA" w:rsidP="00D4411A">
      <w:pPr>
        <w:spacing w:after="0" w:line="240" w:lineRule="auto"/>
      </w:pPr>
      <w:r>
        <w:separator/>
      </w:r>
    </w:p>
  </w:endnote>
  <w:endnote w:type="continuationSeparator" w:id="0">
    <w:p w:rsidR="004100EA" w:rsidRDefault="004100EA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EA" w:rsidRDefault="004100EA" w:rsidP="00D4411A">
      <w:pPr>
        <w:spacing w:after="0" w:line="240" w:lineRule="auto"/>
      </w:pPr>
      <w:r>
        <w:separator/>
      </w:r>
    </w:p>
  </w:footnote>
  <w:footnote w:type="continuationSeparator" w:id="0">
    <w:p w:rsidR="004100EA" w:rsidRDefault="004100EA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1A" w:rsidRPr="007109A9" w:rsidRDefault="00D4411A" w:rsidP="00A86E24">
    <w:pPr>
      <w:spacing w:after="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A86E24">
    <w:pPr>
      <w:spacing w:after="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A86E24">
    <w:pPr>
      <w:spacing w:after="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proofErr w:type="gramStart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</w:t>
    </w:r>
    <w:proofErr w:type="gramEnd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 xml:space="preserve"> التعليم العالي و البحث العلمي</w:t>
    </w:r>
  </w:p>
  <w:p w:rsidR="00D4411A" w:rsidRDefault="00D4411A" w:rsidP="00A86E24">
    <w:pPr>
      <w:spacing w:after="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A86E24">
    <w:pPr>
      <w:spacing w:after="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A86E24">
    <w:pPr>
      <w:spacing w:after="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A86E24" w:rsidRDefault="00A86E24" w:rsidP="00A86E24">
    <w:pPr>
      <w:spacing w:after="0"/>
      <w:jc w:val="center"/>
      <w:rPr>
        <w:rFonts w:ascii="Palatino Linotype" w:hAnsi="Palatino Linotype" w:cs="Arial"/>
        <w:sz w:val="28"/>
        <w:szCs w:val="28"/>
        <w:rtl/>
      </w:rPr>
    </w:pPr>
  </w:p>
  <w:p w:rsidR="00D4411A" w:rsidRDefault="00D4411A" w:rsidP="00A86E24">
    <w:pPr>
      <w:spacing w:after="0"/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4145313" wp14:editId="4AC3F4CA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3C8" w:rsidRPr="00C11775" w:rsidRDefault="006343C8" w:rsidP="006343C8">
    <w:pPr>
      <w:pStyle w:val="En-tte"/>
      <w:rPr>
        <w:rFonts w:asciiTheme="majorBidi" w:hAnsiTheme="majorBidi" w:cstheme="majorBidi"/>
        <w:sz w:val="36"/>
        <w:szCs w:val="36"/>
      </w:rPr>
    </w:pPr>
  </w:p>
  <w:p w:rsidR="00D4411A" w:rsidRDefault="00D441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11A"/>
    <w:rsid w:val="00037EED"/>
    <w:rsid w:val="00064BBC"/>
    <w:rsid w:val="001027B1"/>
    <w:rsid w:val="0011154C"/>
    <w:rsid w:val="001E5CBE"/>
    <w:rsid w:val="00201BC2"/>
    <w:rsid w:val="003C4367"/>
    <w:rsid w:val="0040020F"/>
    <w:rsid w:val="004007C9"/>
    <w:rsid w:val="004100EA"/>
    <w:rsid w:val="00440E7A"/>
    <w:rsid w:val="004C60F2"/>
    <w:rsid w:val="004E1F1F"/>
    <w:rsid w:val="004F5069"/>
    <w:rsid w:val="005418D5"/>
    <w:rsid w:val="00543989"/>
    <w:rsid w:val="00550618"/>
    <w:rsid w:val="00550F55"/>
    <w:rsid w:val="00563CD5"/>
    <w:rsid w:val="005A195D"/>
    <w:rsid w:val="006343C8"/>
    <w:rsid w:val="006722A2"/>
    <w:rsid w:val="0069431F"/>
    <w:rsid w:val="006F5A4D"/>
    <w:rsid w:val="007109A9"/>
    <w:rsid w:val="00802BCB"/>
    <w:rsid w:val="008D7C71"/>
    <w:rsid w:val="009616FD"/>
    <w:rsid w:val="009F4292"/>
    <w:rsid w:val="00A86E24"/>
    <w:rsid w:val="00A91887"/>
    <w:rsid w:val="00AB1E32"/>
    <w:rsid w:val="00B10C27"/>
    <w:rsid w:val="00B11C08"/>
    <w:rsid w:val="00B13DE3"/>
    <w:rsid w:val="00B35CE4"/>
    <w:rsid w:val="00B41A2C"/>
    <w:rsid w:val="00B4754D"/>
    <w:rsid w:val="00BB1DA1"/>
    <w:rsid w:val="00BB295F"/>
    <w:rsid w:val="00BC74BC"/>
    <w:rsid w:val="00BC7B62"/>
    <w:rsid w:val="00C913CC"/>
    <w:rsid w:val="00CA4EBB"/>
    <w:rsid w:val="00D04D0A"/>
    <w:rsid w:val="00D4411A"/>
    <w:rsid w:val="00D7686E"/>
    <w:rsid w:val="00D81BE3"/>
    <w:rsid w:val="00D86A71"/>
    <w:rsid w:val="00DA3D6A"/>
    <w:rsid w:val="00DB1B6E"/>
    <w:rsid w:val="00DB264B"/>
    <w:rsid w:val="00DC1AA7"/>
    <w:rsid w:val="00E71BF4"/>
    <w:rsid w:val="00EC5957"/>
    <w:rsid w:val="00EE2E0B"/>
    <w:rsid w:val="00F222D8"/>
    <w:rsid w:val="00F51CE0"/>
    <w:rsid w:val="00F52B08"/>
    <w:rsid w:val="00F77CCD"/>
    <w:rsid w:val="00F90E3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Amel BENAMARA</cp:lastModifiedBy>
  <cp:revision>8</cp:revision>
  <cp:lastPrinted>2023-05-04T09:07:00Z</cp:lastPrinted>
  <dcterms:created xsi:type="dcterms:W3CDTF">2017-04-06T10:21:00Z</dcterms:created>
  <dcterms:modified xsi:type="dcterms:W3CDTF">2023-05-04T09:18:00Z</dcterms:modified>
</cp:coreProperties>
</file>